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2A4" w:rsidRDefault="004612A4" w:rsidP="004612A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443484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Lord Jesus Christ 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(AHB 451)</w:t>
      </w:r>
      <w:r w:rsidRPr="00443484">
        <w:rPr>
          <w:rFonts w:ascii="Times New Roman" w:hAnsi="Times New Roman" w:cs="Times New Roman"/>
          <w:b/>
          <w:bCs/>
          <w:color w:val="FF0000"/>
          <w:sz w:val="32"/>
          <w:szCs w:val="32"/>
        </w:rPr>
        <w:br/>
      </w:r>
    </w:p>
    <w:p w:rsidR="004612A4" w:rsidRPr="00443484" w:rsidRDefault="004612A4" w:rsidP="004612A4">
      <w:pPr>
        <w:spacing w:after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t>Intro 4 bars + 1 bar</w:t>
      </w:r>
    </w:p>
    <w:p w:rsidR="004612A4" w:rsidRDefault="004612A4" w:rsidP="004612A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4612A4" w:rsidRDefault="004612A4" w:rsidP="004612A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t>Verse 1</w:t>
      </w: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Lord Jesus Christ, You have come to us,</w:t>
      </w:r>
    </w:p>
    <w:p w:rsidR="004612A4" w:rsidRDefault="004612A4" w:rsidP="004612A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are one with us, Mary's Son.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  <w:t xml:space="preserve">Cleansing our souls from all their sin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P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ouring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r love and goodness in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  <w:t xml:space="preserve">Jesus our love for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we sing, </w:t>
      </w:r>
      <w:r>
        <w:rPr>
          <w:rFonts w:ascii="Times New Roman" w:hAnsi="Times New Roman" w:cs="Times New Roman"/>
          <w:b/>
          <w:bCs/>
          <w:sz w:val="32"/>
          <w:szCs w:val="32"/>
        </w:rPr>
        <w:t>l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iving Lord.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Verse </w:t>
      </w: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t>2</w:t>
      </w: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br/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>Lord Jesus Christ</w:t>
      </w:r>
      <w:r>
        <w:rPr>
          <w:rFonts w:ascii="Times New Roman" w:hAnsi="Times New Roman" w:cs="Times New Roman"/>
          <w:b/>
          <w:bCs/>
          <w:sz w:val="32"/>
          <w:szCs w:val="32"/>
        </w:rPr>
        <w:t>,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now and every day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  <w:t xml:space="preserve">Teach us how to pray, Son of God.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have commanded us to do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his in remembrance Lord of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  <w:t xml:space="preserve">Into our lives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r power breaks through, </w:t>
      </w:r>
      <w:r>
        <w:rPr>
          <w:rFonts w:ascii="Times New Roman" w:hAnsi="Times New Roman" w:cs="Times New Roman"/>
          <w:b/>
          <w:bCs/>
          <w:sz w:val="32"/>
          <w:szCs w:val="32"/>
        </w:rPr>
        <w:t>l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iving Lord.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t>Ve</w:t>
      </w: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t>rse 3</w:t>
      </w: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br/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Lord Jesus Christ,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have come to us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  <w:t xml:space="preserve">Born as one with us, Mary's Son.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  <w:t xml:space="preserve">Led out to die on Calvary,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R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isen from death to set us free,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L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>iving Lord Jesus help us see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are Lord. </w:t>
      </w:r>
    </w:p>
    <w:p w:rsidR="004612A4" w:rsidRDefault="004612A4" w:rsidP="004612A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3342A1" w:rsidRPr="004612A4" w:rsidRDefault="004612A4" w:rsidP="004612A4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t>Ve</w:t>
      </w: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t>rse 4</w:t>
      </w:r>
      <w:r w:rsidRPr="00443484">
        <w:rPr>
          <w:rFonts w:ascii="Times New Roman" w:hAnsi="Times New Roman" w:cs="Times New Roman"/>
          <w:b/>
          <w:bCs/>
          <w:color w:val="00B050"/>
          <w:sz w:val="32"/>
          <w:szCs w:val="32"/>
        </w:rPr>
        <w:br/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>Lord Jesus Christ</w:t>
      </w:r>
      <w:r>
        <w:rPr>
          <w:rFonts w:ascii="Times New Roman" w:hAnsi="Times New Roman" w:cs="Times New Roman"/>
          <w:b/>
          <w:bCs/>
          <w:sz w:val="32"/>
          <w:szCs w:val="32"/>
        </w:rPr>
        <w:t>,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I would come to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L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ive my life for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, Son of God.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  <w:t xml:space="preserve">All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r commands I know are true,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r many gifts will make me new, 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 xml:space="preserve">nto my life </w:t>
      </w:r>
      <w:r>
        <w:rPr>
          <w:rFonts w:ascii="Times New Roman" w:hAnsi="Times New Roman" w:cs="Times New Roman"/>
          <w:b/>
          <w:bCs/>
          <w:sz w:val="32"/>
          <w:szCs w:val="32"/>
        </w:rPr>
        <w:t>You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>r power breaks through, livi</w:t>
      </w:r>
      <w:r>
        <w:rPr>
          <w:rFonts w:ascii="Times New Roman" w:hAnsi="Times New Roman" w:cs="Times New Roman"/>
          <w:b/>
          <w:bCs/>
          <w:sz w:val="32"/>
          <w:szCs w:val="32"/>
        </w:rPr>
        <w:t>n</w:t>
      </w:r>
      <w:r w:rsidRPr="00443484">
        <w:rPr>
          <w:rFonts w:ascii="Times New Roman" w:hAnsi="Times New Roman" w:cs="Times New Roman"/>
          <w:b/>
          <w:bCs/>
          <w:sz w:val="32"/>
          <w:szCs w:val="32"/>
        </w:rPr>
        <w:t>g Lord</w:t>
      </w:r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sectPr w:rsidR="003342A1" w:rsidRPr="004612A4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63B6"/>
    <w:rsid w:val="000409C6"/>
    <w:rsid w:val="00041849"/>
    <w:rsid w:val="000E4920"/>
    <w:rsid w:val="002E31A4"/>
    <w:rsid w:val="0030605D"/>
    <w:rsid w:val="003342A1"/>
    <w:rsid w:val="003577E6"/>
    <w:rsid w:val="003A2B88"/>
    <w:rsid w:val="00443484"/>
    <w:rsid w:val="004612A4"/>
    <w:rsid w:val="004F6347"/>
    <w:rsid w:val="00522F04"/>
    <w:rsid w:val="005C4B2A"/>
    <w:rsid w:val="007463B6"/>
    <w:rsid w:val="00777035"/>
    <w:rsid w:val="0080465C"/>
    <w:rsid w:val="008946D9"/>
    <w:rsid w:val="0091169B"/>
    <w:rsid w:val="00943A25"/>
    <w:rsid w:val="00A44B09"/>
    <w:rsid w:val="00AD42D6"/>
    <w:rsid w:val="00B67310"/>
    <w:rsid w:val="00B73273"/>
    <w:rsid w:val="00BD663B"/>
    <w:rsid w:val="00BF37FF"/>
    <w:rsid w:val="00CB209F"/>
    <w:rsid w:val="00D25993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dcterms:created xsi:type="dcterms:W3CDTF">2016-01-10T02:12:00Z</dcterms:created>
  <dcterms:modified xsi:type="dcterms:W3CDTF">2016-01-16T10:31:00Z</dcterms:modified>
</cp:coreProperties>
</file>